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CC" w:rsidRPr="0003712B" w:rsidRDefault="002324CC" w:rsidP="002324CC">
      <w:pPr>
        <w:jc w:val="center"/>
      </w:pPr>
      <w:r w:rsidRPr="0003712B">
        <w:t xml:space="preserve">Сведения </w:t>
      </w:r>
    </w:p>
    <w:p w:rsidR="00AE50DC" w:rsidRPr="00006287" w:rsidRDefault="002324CC" w:rsidP="00AE50DC">
      <w:pPr>
        <w:jc w:val="center"/>
      </w:pPr>
      <w:r w:rsidRPr="0003712B">
        <w:t>о доходах, об имуществе и обязатель</w:t>
      </w:r>
      <w:r w:rsidR="00AE50DC">
        <w:t xml:space="preserve">ствах имущественного характера </w:t>
      </w:r>
      <w:r w:rsidR="00AE50DC" w:rsidRPr="00006287">
        <w:t xml:space="preserve">муниципальных служащих администрации </w:t>
      </w:r>
    </w:p>
    <w:p w:rsidR="002324CC" w:rsidRDefault="00AE50DC" w:rsidP="002324CC">
      <w:pPr>
        <w:jc w:val="center"/>
      </w:pPr>
      <w:r>
        <w:t>сельского поселения Калтымановский сельсовет</w:t>
      </w:r>
      <w:r w:rsidR="002324CC" w:rsidRPr="0003712B">
        <w:t xml:space="preserve"> муниципального</w:t>
      </w:r>
      <w:r>
        <w:t xml:space="preserve"> района Иглинский район, своих </w:t>
      </w:r>
      <w:r w:rsidR="002324CC" w:rsidRPr="0003712B">
        <w:t>супруги (супру</w:t>
      </w:r>
      <w:r>
        <w:t>га) и несовершеннолетних детей</w:t>
      </w:r>
      <w:r w:rsidR="002324CC" w:rsidRPr="0003712B">
        <w:t xml:space="preserve"> </w:t>
      </w:r>
      <w:r>
        <w:t>за период</w:t>
      </w:r>
      <w:r w:rsidR="002324CC">
        <w:t xml:space="preserve"> с 1 января 201</w:t>
      </w:r>
      <w:r w:rsidR="004A36D5">
        <w:t>6</w:t>
      </w:r>
      <w:r w:rsidR="002324CC" w:rsidRPr="0003712B">
        <w:t xml:space="preserve"> г</w:t>
      </w:r>
      <w:r>
        <w:t xml:space="preserve">од </w:t>
      </w:r>
      <w:r w:rsidR="002324CC" w:rsidRPr="0003712B">
        <w:t xml:space="preserve">по 31 </w:t>
      </w:r>
      <w:r w:rsidR="002324CC">
        <w:t>декабря 201</w:t>
      </w:r>
      <w:r w:rsidR="004A36D5">
        <w:t>6</w:t>
      </w:r>
      <w:r w:rsidR="002324CC" w:rsidRPr="0003712B">
        <w:t xml:space="preserve"> года</w:t>
      </w:r>
    </w:p>
    <w:p w:rsidR="002324CC" w:rsidRPr="0003712B" w:rsidRDefault="002324CC" w:rsidP="002324CC">
      <w:pPr>
        <w:jc w:val="center"/>
      </w:pPr>
    </w:p>
    <w:tbl>
      <w:tblPr>
        <w:tblW w:w="160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9"/>
        <w:gridCol w:w="1920"/>
        <w:gridCol w:w="1440"/>
        <w:gridCol w:w="1680"/>
        <w:gridCol w:w="1680"/>
        <w:gridCol w:w="840"/>
        <w:gridCol w:w="960"/>
        <w:gridCol w:w="1680"/>
        <w:gridCol w:w="960"/>
        <w:gridCol w:w="1080"/>
        <w:gridCol w:w="1183"/>
        <w:gridCol w:w="1080"/>
        <w:gridCol w:w="1080"/>
      </w:tblGrid>
      <w:tr w:rsidR="002324CC" w:rsidRPr="00D3300D" w:rsidTr="00AE50DC">
        <w:trPr>
          <w:trHeight w:val="20"/>
        </w:trPr>
        <w:tc>
          <w:tcPr>
            <w:tcW w:w="469" w:type="dxa"/>
            <w:vMerge w:val="restart"/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20" w:type="dxa"/>
            <w:vMerge w:val="restart"/>
          </w:tcPr>
          <w:p w:rsidR="002324CC" w:rsidRPr="006140A5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 xml:space="preserve">Фамилия и инициалы, чьи сведения </w:t>
            </w:r>
            <w:proofErr w:type="gramStart"/>
            <w:r w:rsidRPr="006140A5">
              <w:rPr>
                <w:b/>
                <w:sz w:val="18"/>
                <w:szCs w:val="18"/>
              </w:rPr>
              <w:t>размеща-ются</w:t>
            </w:r>
            <w:proofErr w:type="gramEnd"/>
          </w:p>
        </w:tc>
        <w:tc>
          <w:tcPr>
            <w:tcW w:w="1440" w:type="dxa"/>
            <w:vMerge w:val="restart"/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bottom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83" w:type="dxa"/>
            <w:vMerge w:val="restart"/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</w:tcPr>
          <w:p w:rsidR="002324CC" w:rsidRPr="00D3300D" w:rsidRDefault="002324CC" w:rsidP="00DA4928">
            <w:pPr>
              <w:ind w:lef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Декларированный</w:t>
            </w:r>
            <w:proofErr w:type="gramEnd"/>
          </w:p>
          <w:p w:rsidR="002324CC" w:rsidRPr="00D3300D" w:rsidRDefault="002324CC" w:rsidP="00DA492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080" w:type="dxa"/>
            <w:vMerge w:val="restart"/>
          </w:tcPr>
          <w:p w:rsidR="002324CC" w:rsidRPr="00D3300D" w:rsidRDefault="002324CC" w:rsidP="00DA4928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BE5994">
              <w:rPr>
                <w:b/>
                <w:sz w:val="18"/>
                <w:szCs w:val="18"/>
              </w:rPr>
              <w:t xml:space="preserve"> (вид приобретенного имущества </w:t>
            </w: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2324CC" w:rsidRPr="00D3300D" w:rsidTr="00AE50DC">
        <w:trPr>
          <w:trHeight w:val="20"/>
        </w:trPr>
        <w:tc>
          <w:tcPr>
            <w:tcW w:w="469" w:type="dxa"/>
            <w:vMerge/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20" w:type="dxa"/>
            <w:vMerge/>
          </w:tcPr>
          <w:p w:rsidR="002324CC" w:rsidRPr="006140A5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83" w:type="dxa"/>
            <w:vMerge/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6E07DB">
        <w:trPr>
          <w:trHeight w:val="20"/>
        </w:trPr>
        <w:tc>
          <w:tcPr>
            <w:tcW w:w="469" w:type="dxa"/>
            <w:vMerge w:val="restart"/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20" w:type="dxa"/>
            <w:vMerge w:val="restart"/>
            <w:vAlign w:val="center"/>
          </w:tcPr>
          <w:p w:rsidR="00186E17" w:rsidRDefault="00186E17" w:rsidP="00B33B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Мосейчук Флорида Мухаметовна</w:t>
            </w:r>
          </w:p>
        </w:tc>
        <w:tc>
          <w:tcPr>
            <w:tcW w:w="1440" w:type="dxa"/>
            <w:vMerge w:val="restart"/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Default="00186E17" w:rsidP="006E07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 w:val="restart"/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186E17" w:rsidRDefault="00186E17" w:rsidP="00B33BF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«Буран-А»</w:t>
            </w:r>
          </w:p>
        </w:tc>
        <w:tc>
          <w:tcPr>
            <w:tcW w:w="1080" w:type="dxa"/>
            <w:vMerge w:val="restart"/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618 507,86</w:t>
            </w:r>
          </w:p>
        </w:tc>
        <w:tc>
          <w:tcPr>
            <w:tcW w:w="1080" w:type="dxa"/>
            <w:vMerge w:val="restart"/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6E07DB">
        <w:trPr>
          <w:trHeight w:val="20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(доля 1/3)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Default="00186E17" w:rsidP="006E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Default="00186E17" w:rsidP="006E1A6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B33BFC" w:rsidRPr="00D3300D" w:rsidTr="006E07DB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B33BFC" w:rsidRPr="009A7952" w:rsidRDefault="00B33BFC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B33BFC" w:rsidRDefault="00B33BFC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33BFC" w:rsidRDefault="00B33BFC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33BFC" w:rsidRDefault="00B33BFC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33BFC" w:rsidRDefault="00B33BFC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33BFC" w:rsidRDefault="00B33BFC" w:rsidP="006E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B33BFC" w:rsidRDefault="00B33BFC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33BFC" w:rsidRDefault="00B33BFC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B33BFC" w:rsidRDefault="00B33BFC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BFC" w:rsidRDefault="00B33BFC" w:rsidP="006E1A6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B33BFC" w:rsidRDefault="00B33BFC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BFC" w:rsidRDefault="00B33BFC" w:rsidP="00B33BF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382 493,73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BFC" w:rsidRDefault="00B33BFC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6E07DB">
        <w:trPr>
          <w:trHeight w:val="20"/>
        </w:trPr>
        <w:tc>
          <w:tcPr>
            <w:tcW w:w="469" w:type="dxa"/>
            <w:vMerge w:val="restart"/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20" w:type="dxa"/>
            <w:vMerge w:val="restart"/>
            <w:vAlign w:val="center"/>
          </w:tcPr>
          <w:p w:rsidR="00186E17" w:rsidRPr="006140A5" w:rsidRDefault="00186E17" w:rsidP="00B33BFC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>Карунос Наталья Николаевна</w:t>
            </w:r>
          </w:p>
        </w:tc>
        <w:tc>
          <w:tcPr>
            <w:tcW w:w="1440" w:type="dxa"/>
            <w:vMerge w:val="restart"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680" w:type="dxa"/>
            <w:vMerge w:val="restart"/>
            <w:vAlign w:val="center"/>
          </w:tcPr>
          <w:p w:rsidR="00186E17" w:rsidRPr="006F5E81" w:rsidRDefault="00186E17" w:rsidP="00B33BFC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680" w:type="dxa"/>
            <w:vMerge w:val="restart"/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1/62)</w:t>
            </w:r>
          </w:p>
        </w:tc>
        <w:tc>
          <w:tcPr>
            <w:tcW w:w="840" w:type="dxa"/>
            <w:vMerge w:val="restart"/>
            <w:vAlign w:val="center"/>
          </w:tcPr>
          <w:p w:rsidR="00186E17" w:rsidRPr="000751E4" w:rsidRDefault="00186E17" w:rsidP="006E07DB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3100000</w:t>
            </w:r>
          </w:p>
        </w:tc>
        <w:tc>
          <w:tcPr>
            <w:tcW w:w="96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B44C8A" w:rsidRDefault="00186E17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98,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6E1A6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Merge w:val="restart"/>
            <w:vAlign w:val="center"/>
          </w:tcPr>
          <w:p w:rsidR="00186E17" w:rsidRPr="00530B7A" w:rsidRDefault="00186E17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565 046,73</w:t>
            </w: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6E07DB">
        <w:trPr>
          <w:trHeight w:val="20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186E17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186E17" w:rsidRPr="006140A5" w:rsidRDefault="00186E17" w:rsidP="00B33B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6E07D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B44C8A" w:rsidRDefault="00186E17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6E1A6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186E17" w:rsidRPr="00530B7A" w:rsidRDefault="00186E17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6E07DB">
        <w:trPr>
          <w:trHeight w:val="20"/>
        </w:trPr>
        <w:tc>
          <w:tcPr>
            <w:tcW w:w="469" w:type="dxa"/>
            <w:vMerge w:val="restart"/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6E1A6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Жилой дом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6E1A6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Pr="006E07DB" w:rsidRDefault="00186E17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0751E4">
              <w:rPr>
                <w:sz w:val="18"/>
                <w:szCs w:val="18"/>
              </w:rPr>
              <w:t>98,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6E1A6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 w:val="restart"/>
            <w:vAlign w:val="center"/>
          </w:tcPr>
          <w:p w:rsidR="00186E17" w:rsidRPr="00B44C8A" w:rsidRDefault="00186E17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186E17" w:rsidRPr="00530B7A" w:rsidRDefault="00186E17" w:rsidP="006E1A6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30B7A">
              <w:rPr>
                <w:sz w:val="18"/>
                <w:szCs w:val="18"/>
              </w:rPr>
              <w:t>УАЗ</w:t>
            </w:r>
            <w:r>
              <w:rPr>
                <w:sz w:val="18"/>
                <w:szCs w:val="18"/>
              </w:rPr>
              <w:t>-</w:t>
            </w:r>
            <w:r w:rsidRPr="00530B7A">
              <w:rPr>
                <w:sz w:val="18"/>
                <w:szCs w:val="18"/>
              </w:rPr>
              <w:t>Патриот</w:t>
            </w: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100 000,00</w:t>
            </w: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CD666A">
        <w:trPr>
          <w:trHeight w:val="20"/>
        </w:trPr>
        <w:tc>
          <w:tcPr>
            <w:tcW w:w="469" w:type="dxa"/>
            <w:vMerge/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vAlign w:val="center"/>
          </w:tcPr>
          <w:p w:rsidR="00186E17" w:rsidRPr="00B44C8A" w:rsidRDefault="00186E17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186E17" w:rsidRPr="00530B7A" w:rsidRDefault="00186E17" w:rsidP="006E1A6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30B7A">
              <w:rPr>
                <w:sz w:val="18"/>
                <w:szCs w:val="18"/>
              </w:rPr>
              <w:t>Москвич</w:t>
            </w:r>
            <w:r>
              <w:rPr>
                <w:sz w:val="18"/>
                <w:szCs w:val="18"/>
              </w:rPr>
              <w:t xml:space="preserve"> М2140</w:t>
            </w:r>
          </w:p>
        </w:tc>
        <w:tc>
          <w:tcPr>
            <w:tcW w:w="1080" w:type="dxa"/>
            <w:vMerge/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12583E">
        <w:trPr>
          <w:trHeight w:val="20"/>
        </w:trPr>
        <w:tc>
          <w:tcPr>
            <w:tcW w:w="469" w:type="dxa"/>
            <w:vMerge/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ED5C67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1/62)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3100000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vAlign w:val="center"/>
          </w:tcPr>
          <w:p w:rsidR="00186E17" w:rsidRPr="00B44C8A" w:rsidRDefault="00186E17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186E17" w:rsidRPr="00530B7A" w:rsidRDefault="00186E17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B33BFC">
        <w:trPr>
          <w:trHeight w:val="20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186E17" w:rsidRPr="00B44C8A" w:rsidRDefault="00186E17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186E17" w:rsidRPr="00530B7A" w:rsidRDefault="00186E17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6E1A68" w:rsidRPr="00D3300D" w:rsidTr="00B33BF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6E1A68" w:rsidRPr="009A7952" w:rsidRDefault="006E1A68" w:rsidP="00DA49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E1A68" w:rsidRPr="006140A5" w:rsidRDefault="006E1A68" w:rsidP="00B33BFC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>Козловская Ольга Павловна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Землеустроитель первой категории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Pr="006F5E81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E1A68" w:rsidRPr="000751E4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Pr="00811AC9" w:rsidRDefault="006E1A68" w:rsidP="006E07DB">
            <w:pPr>
              <w:jc w:val="center"/>
              <w:rPr>
                <w:sz w:val="18"/>
                <w:szCs w:val="18"/>
                <w:lang w:val="en-US"/>
              </w:rPr>
            </w:pPr>
            <w:r w:rsidRPr="00B44C8A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E1A68" w:rsidRPr="00811AC9" w:rsidRDefault="006E1A68" w:rsidP="00B33BF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E1A68" w:rsidRPr="00811AC9" w:rsidRDefault="006E1A68" w:rsidP="00B33BF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6E1A68" w:rsidRPr="00530B7A" w:rsidRDefault="006E1A68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E1A68" w:rsidRPr="00811AC9" w:rsidRDefault="006E1A68" w:rsidP="00B33BF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228</w:t>
            </w:r>
            <w:r w:rsidR="002170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648.39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6E1A68" w:rsidRPr="00D3300D" w:rsidTr="00B33BFC">
        <w:trPr>
          <w:trHeight w:val="20"/>
        </w:trPr>
        <w:tc>
          <w:tcPr>
            <w:tcW w:w="469" w:type="dxa"/>
            <w:vMerge w:val="restart"/>
          </w:tcPr>
          <w:p w:rsidR="006E1A68" w:rsidRPr="009A7952" w:rsidRDefault="006E1A68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6E1A68" w:rsidRPr="006140A5" w:rsidRDefault="006E1A68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6E1A68" w:rsidRPr="00D3300D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Pr="006F5E81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Default="006E1A68" w:rsidP="00B33BFC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E1A68" w:rsidRPr="000751E4" w:rsidRDefault="006E1A68" w:rsidP="002170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 w:val="restart"/>
            <w:vAlign w:val="center"/>
          </w:tcPr>
          <w:p w:rsidR="006E1A68" w:rsidRPr="00B44C8A" w:rsidRDefault="006E1A68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E1A68" w:rsidRDefault="006E1A68" w:rsidP="00B33BF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E1A68" w:rsidRPr="00D3300D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6E1A68" w:rsidRPr="00530B7A" w:rsidRDefault="006E1A68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E1A68" w:rsidRPr="00D3300D" w:rsidRDefault="006E1A68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98 998,00</w:t>
            </w:r>
          </w:p>
        </w:tc>
        <w:tc>
          <w:tcPr>
            <w:tcW w:w="1080" w:type="dxa"/>
            <w:vMerge w:val="restart"/>
            <w:vAlign w:val="center"/>
          </w:tcPr>
          <w:p w:rsidR="006E1A68" w:rsidRPr="00D3300D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6E1A68" w:rsidRPr="00D3300D" w:rsidTr="00B33BFC">
        <w:trPr>
          <w:trHeight w:val="20"/>
        </w:trPr>
        <w:tc>
          <w:tcPr>
            <w:tcW w:w="469" w:type="dxa"/>
            <w:vMerge/>
          </w:tcPr>
          <w:p w:rsidR="006E1A68" w:rsidRPr="009A7952" w:rsidRDefault="006E1A68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:rsidR="006E1A68" w:rsidRPr="006140A5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E1A68" w:rsidRPr="00D3300D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Pr="00560BC0" w:rsidRDefault="006E1A68" w:rsidP="00B33BFC">
            <w:pPr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Pr="00560BC0" w:rsidRDefault="006E1A68" w:rsidP="00B33BFC">
            <w:pPr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Долевая (доля 1/62)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E1A68" w:rsidRPr="00560BC0" w:rsidRDefault="006E1A68" w:rsidP="00217067">
            <w:pPr>
              <w:ind w:left="-108"/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3100000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E1A68" w:rsidRPr="00560BC0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vAlign w:val="center"/>
          </w:tcPr>
          <w:p w:rsidR="006E1A68" w:rsidRPr="00B44C8A" w:rsidRDefault="006E1A68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E1A68" w:rsidRDefault="006E1A68" w:rsidP="00B33BF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E1A68" w:rsidRPr="00D3300D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6E1A68" w:rsidRPr="00530B7A" w:rsidRDefault="006E1A68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E1A68" w:rsidRDefault="006E1A68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vAlign w:val="center"/>
          </w:tcPr>
          <w:p w:rsidR="006E1A68" w:rsidRPr="00D3300D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6E1A68" w:rsidRPr="00D3300D" w:rsidTr="00B33BFC">
        <w:trPr>
          <w:trHeight w:val="341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6E1A68" w:rsidRPr="009A7952" w:rsidRDefault="006E1A68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6E1A68" w:rsidRPr="006140A5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Default="006E1A68" w:rsidP="00B33BFC">
            <w:pPr>
              <w:jc w:val="center"/>
            </w:pPr>
            <w:r w:rsidRPr="00F62167"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Pr="00C1618B" w:rsidRDefault="006E1A68" w:rsidP="00B33BFC">
            <w:pPr>
              <w:jc w:val="center"/>
              <w:rPr>
                <w:sz w:val="18"/>
                <w:szCs w:val="18"/>
              </w:rPr>
            </w:pPr>
            <w:proofErr w:type="gramStart"/>
            <w:r w:rsidRPr="00560BC0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E1A68" w:rsidRPr="00C1618B" w:rsidRDefault="006E1A68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E1A68" w:rsidRPr="00560BC0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6E1A68" w:rsidRPr="00B44C8A" w:rsidRDefault="006E1A68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6E1A68" w:rsidRDefault="006E1A68" w:rsidP="00B33BF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6E1A68" w:rsidRPr="00530B7A" w:rsidRDefault="006E1A68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E1A68" w:rsidRDefault="006E1A68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0303FE">
        <w:trPr>
          <w:trHeight w:val="20"/>
        </w:trPr>
        <w:tc>
          <w:tcPr>
            <w:tcW w:w="469" w:type="dxa"/>
            <w:vMerge w:val="restart"/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20" w:type="dxa"/>
            <w:vMerge w:val="restart"/>
            <w:vAlign w:val="center"/>
          </w:tcPr>
          <w:p w:rsidR="00186E17" w:rsidRPr="006140A5" w:rsidRDefault="00186E17" w:rsidP="00B33BFC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>Мельникова Светлана Федоровна</w:t>
            </w:r>
          </w:p>
        </w:tc>
        <w:tc>
          <w:tcPr>
            <w:tcW w:w="1440" w:type="dxa"/>
            <w:vMerge w:val="restart"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Землеустроитель второй категории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B33BFC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1/62)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3100000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 w:val="restart"/>
            <w:vAlign w:val="center"/>
          </w:tcPr>
          <w:p w:rsidR="00186E17" w:rsidRPr="00B44C8A" w:rsidRDefault="00186E17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080" w:type="dxa"/>
            <w:vMerge w:val="restart"/>
            <w:vAlign w:val="center"/>
          </w:tcPr>
          <w:p w:rsidR="00186E17" w:rsidRPr="006E07DB" w:rsidRDefault="00186E17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Merge w:val="restart"/>
            <w:vAlign w:val="center"/>
          </w:tcPr>
          <w:p w:rsidR="00186E17" w:rsidRPr="00530B7A" w:rsidRDefault="00186E17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230611,82</w:t>
            </w: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B33BFC">
        <w:trPr>
          <w:trHeight w:val="20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186E17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186E17" w:rsidRPr="006140A5" w:rsidRDefault="00186E17" w:rsidP="00B33B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186E17" w:rsidRPr="00B44C8A" w:rsidRDefault="00186E17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186E17" w:rsidRPr="00530B7A" w:rsidRDefault="00186E17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FE7DF0">
        <w:trPr>
          <w:trHeight w:val="20"/>
        </w:trPr>
        <w:tc>
          <w:tcPr>
            <w:tcW w:w="469" w:type="dxa"/>
            <w:vMerge w:val="restart"/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B33BFC">
            <w:pPr>
              <w:jc w:val="center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 w:val="restart"/>
            <w:vAlign w:val="center"/>
          </w:tcPr>
          <w:p w:rsidR="00186E17" w:rsidRDefault="00186E17" w:rsidP="00B33BFC">
            <w:pPr>
              <w:spacing w:line="276" w:lineRule="auto"/>
              <w:ind w:left="176"/>
              <w:jc w:val="center"/>
            </w:pPr>
          </w:p>
        </w:tc>
        <w:tc>
          <w:tcPr>
            <w:tcW w:w="96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186E17" w:rsidRPr="00530B7A" w:rsidRDefault="00186E17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256574,85</w:t>
            </w: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FE7DF0">
        <w:trPr>
          <w:trHeight w:val="20"/>
        </w:trPr>
        <w:tc>
          <w:tcPr>
            <w:tcW w:w="469" w:type="dxa"/>
            <w:vMerge/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vAlign w:val="center"/>
          </w:tcPr>
          <w:p w:rsidR="00186E17" w:rsidRDefault="00186E17" w:rsidP="00B33BFC">
            <w:pPr>
              <w:spacing w:line="276" w:lineRule="auto"/>
              <w:ind w:left="176"/>
              <w:jc w:val="center"/>
            </w:pPr>
          </w:p>
        </w:tc>
        <w:tc>
          <w:tcPr>
            <w:tcW w:w="960" w:type="dxa"/>
            <w:vMerge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186E17" w:rsidRPr="00530B7A" w:rsidRDefault="00186E17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B33BFC">
        <w:trPr>
          <w:trHeight w:val="20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ED5C67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ED5C67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1/62)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3100000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spacing w:line="276" w:lineRule="auto"/>
              <w:ind w:left="176"/>
              <w:jc w:val="center"/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186E17" w:rsidRPr="00530B7A" w:rsidRDefault="00186E17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6E1A68" w:rsidRPr="00D3300D" w:rsidTr="00B33BF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6E1A68" w:rsidRPr="009A7952" w:rsidRDefault="006E1A68" w:rsidP="00DA49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E1A68" w:rsidRPr="006140A5" w:rsidRDefault="006E1A68" w:rsidP="00B33B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Ерыкалина Надежда Николаевна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 xml:space="preserve"> </w:t>
            </w:r>
            <w:r w:rsidRPr="006140A5">
              <w:rPr>
                <w:sz w:val="18"/>
                <w:szCs w:val="18"/>
              </w:rPr>
              <w:t xml:space="preserve"> по делам молодежи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Pr="006F5E81" w:rsidRDefault="006E1A68" w:rsidP="00B33BFC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Default="006E1A68" w:rsidP="00B33BFC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(доля 1/3</w:t>
            </w:r>
            <w:r w:rsidRPr="006F5E81">
              <w:rPr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E1A68" w:rsidRPr="000751E4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Pr="00B44C8A" w:rsidRDefault="006E1A68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2170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E1A68" w:rsidRPr="006E07DB" w:rsidRDefault="006E1A68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6E1A68" w:rsidRPr="00530B7A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261 384,54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6846E5">
        <w:trPr>
          <w:trHeight w:val="20"/>
        </w:trPr>
        <w:tc>
          <w:tcPr>
            <w:tcW w:w="469" w:type="dxa"/>
            <w:vMerge w:val="restart"/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186E17" w:rsidRDefault="00186E17" w:rsidP="00B33BFC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B33BFC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Жилой дом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 w:val="restart"/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186E17" w:rsidRPr="00530B7A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98 993,01</w:t>
            </w: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6846E5">
        <w:trPr>
          <w:trHeight w:val="20"/>
        </w:trPr>
        <w:tc>
          <w:tcPr>
            <w:tcW w:w="469" w:type="dxa"/>
            <w:vMerge/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</w:t>
            </w:r>
          </w:p>
          <w:p w:rsidR="00186E17" w:rsidRPr="006F5E81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2170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186E17" w:rsidRPr="00530B7A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B33BFC">
        <w:trPr>
          <w:trHeight w:val="20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B33BFC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</w:t>
            </w:r>
            <w:r>
              <w:rPr>
                <w:sz w:val="18"/>
                <w:szCs w:val="18"/>
              </w:rPr>
              <w:t>5</w:t>
            </w:r>
            <w:r w:rsidRPr="006F5E81">
              <w:rPr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262875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186E17" w:rsidRPr="00530B7A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6E1A68" w:rsidRPr="00D3300D" w:rsidTr="00B33BF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6E1A68" w:rsidRPr="009A7952" w:rsidRDefault="006E1A68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E1A68" w:rsidRDefault="006E1A68" w:rsidP="00B33BFC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E1A68" w:rsidRPr="006140A5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Pr="006F5E81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E1A68" w:rsidRPr="000751E4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E1A68" w:rsidRPr="00B44C8A" w:rsidRDefault="006E1A68" w:rsidP="00B33BF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2170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E1A68" w:rsidRPr="006E07DB" w:rsidRDefault="006E1A68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6E1A68" w:rsidRPr="00530B7A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E1A68" w:rsidRPr="00D3300D" w:rsidRDefault="006E1A68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DF5DFF">
        <w:trPr>
          <w:trHeight w:val="20"/>
        </w:trPr>
        <w:tc>
          <w:tcPr>
            <w:tcW w:w="469" w:type="dxa"/>
            <w:vMerge w:val="restart"/>
          </w:tcPr>
          <w:p w:rsidR="00186E17" w:rsidRPr="009A7952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20" w:type="dxa"/>
            <w:vMerge w:val="restart"/>
            <w:vAlign w:val="center"/>
          </w:tcPr>
          <w:p w:rsidR="00186E17" w:rsidRPr="006140A5" w:rsidRDefault="00186E17" w:rsidP="00B33BFC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>Силантьева Валентина Сергеевна</w:t>
            </w:r>
          </w:p>
        </w:tc>
        <w:tc>
          <w:tcPr>
            <w:tcW w:w="1440" w:type="dxa"/>
            <w:vMerge w:val="restart"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 xml:space="preserve"> </w:t>
            </w:r>
            <w:r w:rsidRPr="006140A5">
              <w:rPr>
                <w:sz w:val="18"/>
                <w:szCs w:val="18"/>
              </w:rPr>
              <w:t xml:space="preserve"> ВУС</w:t>
            </w:r>
          </w:p>
        </w:tc>
        <w:tc>
          <w:tcPr>
            <w:tcW w:w="1680" w:type="dxa"/>
            <w:vMerge w:val="restart"/>
            <w:vAlign w:val="center"/>
          </w:tcPr>
          <w:p w:rsidR="00186E17" w:rsidRPr="006F5E81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186E17" w:rsidRPr="000751E4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217067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73,8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217067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Merge w:val="restart"/>
            <w:vAlign w:val="center"/>
          </w:tcPr>
          <w:p w:rsidR="00186E17" w:rsidRPr="00530B7A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220 142,49</w:t>
            </w:r>
          </w:p>
        </w:tc>
        <w:tc>
          <w:tcPr>
            <w:tcW w:w="1080" w:type="dxa"/>
            <w:vMerge w:val="restart"/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186E17" w:rsidRPr="00D3300D" w:rsidTr="00B33BFC">
        <w:trPr>
          <w:trHeight w:val="20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186E17" w:rsidRDefault="00186E1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186E17" w:rsidRPr="006140A5" w:rsidRDefault="00186E17" w:rsidP="00B33B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186E17" w:rsidRPr="006140A5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186E17" w:rsidRPr="006F5E81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86E17" w:rsidRPr="00B44C8A" w:rsidRDefault="00186E17" w:rsidP="00ED5C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6E17" w:rsidRPr="000751E4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186E17" w:rsidRPr="00530B7A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Default="00186E1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86E17" w:rsidRPr="00D3300D" w:rsidRDefault="00186E1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6E07DB" w:rsidRPr="00D3300D" w:rsidTr="00B33BFC">
        <w:trPr>
          <w:trHeight w:val="20"/>
        </w:trPr>
        <w:tc>
          <w:tcPr>
            <w:tcW w:w="469" w:type="dxa"/>
            <w:vMerge w:val="restart"/>
          </w:tcPr>
          <w:p w:rsidR="006E07DB" w:rsidRPr="009A7952" w:rsidRDefault="006E07DB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6E07DB" w:rsidRPr="006140A5" w:rsidRDefault="006E07DB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6E07DB" w:rsidRPr="00D3300D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6E07DB" w:rsidRPr="006F5E81" w:rsidRDefault="006E07DB" w:rsidP="00217067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vAlign w:val="center"/>
          </w:tcPr>
          <w:p w:rsidR="006E07DB" w:rsidRDefault="006E07DB" w:rsidP="00217067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(доля 1/4</w:t>
            </w:r>
            <w:r w:rsidRPr="006F5E81">
              <w:rPr>
                <w:sz w:val="18"/>
                <w:szCs w:val="18"/>
              </w:rPr>
              <w:t>)</w:t>
            </w:r>
          </w:p>
        </w:tc>
        <w:tc>
          <w:tcPr>
            <w:tcW w:w="840" w:type="dxa"/>
            <w:vAlign w:val="center"/>
          </w:tcPr>
          <w:p w:rsidR="006E07DB" w:rsidRPr="000751E4" w:rsidRDefault="006E07DB" w:rsidP="00217067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64,1</w:t>
            </w:r>
          </w:p>
        </w:tc>
        <w:tc>
          <w:tcPr>
            <w:tcW w:w="960" w:type="dxa"/>
            <w:vAlign w:val="center"/>
          </w:tcPr>
          <w:p w:rsidR="006E07DB" w:rsidRPr="00D3300D" w:rsidRDefault="006E07DB" w:rsidP="00217067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 w:val="restart"/>
            <w:vAlign w:val="center"/>
          </w:tcPr>
          <w:p w:rsidR="006E07DB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E07DB" w:rsidRPr="00D3300D" w:rsidRDefault="006E07DB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E07DB" w:rsidRPr="00D3300D" w:rsidRDefault="006E07DB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:rsidR="006E07DB" w:rsidRPr="00530B7A" w:rsidRDefault="006E07DB" w:rsidP="00B33BFC">
            <w:pPr>
              <w:jc w:val="center"/>
              <w:rPr>
                <w:sz w:val="18"/>
                <w:szCs w:val="18"/>
              </w:rPr>
            </w:pPr>
            <w:r w:rsidRPr="00AE50DC">
              <w:rPr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080" w:type="dxa"/>
            <w:vMerge w:val="restart"/>
            <w:vAlign w:val="center"/>
          </w:tcPr>
          <w:p w:rsidR="006E07DB" w:rsidRPr="00D3300D" w:rsidRDefault="006E07DB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100 711,86</w:t>
            </w:r>
          </w:p>
        </w:tc>
        <w:tc>
          <w:tcPr>
            <w:tcW w:w="1080" w:type="dxa"/>
            <w:vMerge w:val="restart"/>
            <w:vAlign w:val="center"/>
          </w:tcPr>
          <w:p w:rsidR="006E07DB" w:rsidRPr="00D3300D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6E07DB" w:rsidRPr="00D3300D" w:rsidTr="00B33BFC">
        <w:trPr>
          <w:trHeight w:val="20"/>
        </w:trPr>
        <w:tc>
          <w:tcPr>
            <w:tcW w:w="469" w:type="dxa"/>
            <w:vMerge/>
          </w:tcPr>
          <w:p w:rsidR="006E07DB" w:rsidRPr="009A7952" w:rsidRDefault="006E07DB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:rsidR="006E07DB" w:rsidRPr="006140A5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E07DB" w:rsidRPr="00D3300D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6E07DB" w:rsidRPr="006F5E81" w:rsidRDefault="006E07DB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vAlign w:val="center"/>
          </w:tcPr>
          <w:p w:rsidR="006E07DB" w:rsidRDefault="006E07DB" w:rsidP="00ED5C67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vAlign w:val="center"/>
          </w:tcPr>
          <w:p w:rsidR="006E07DB" w:rsidRPr="000751E4" w:rsidRDefault="006E07DB" w:rsidP="00ED5C6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  <w:vAlign w:val="center"/>
          </w:tcPr>
          <w:p w:rsidR="006E07DB" w:rsidRPr="00D3300D" w:rsidRDefault="006E07DB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vAlign w:val="center"/>
          </w:tcPr>
          <w:p w:rsidR="006E07DB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E07DB" w:rsidRPr="00D3300D" w:rsidRDefault="006E07DB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E07DB" w:rsidRPr="00D3300D" w:rsidRDefault="006E07DB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6E07DB" w:rsidRPr="00217067" w:rsidRDefault="006E07DB" w:rsidP="00B33B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080" w:type="dxa"/>
            <w:vMerge/>
            <w:vAlign w:val="center"/>
          </w:tcPr>
          <w:p w:rsidR="006E07DB" w:rsidRDefault="006E07DB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vAlign w:val="center"/>
          </w:tcPr>
          <w:p w:rsidR="006E07DB" w:rsidRPr="00D3300D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6E07DB" w:rsidRPr="00D3300D" w:rsidTr="00B33BFC">
        <w:trPr>
          <w:trHeight w:val="20"/>
        </w:trPr>
        <w:tc>
          <w:tcPr>
            <w:tcW w:w="469" w:type="dxa"/>
            <w:vMerge/>
          </w:tcPr>
          <w:p w:rsidR="006E07DB" w:rsidRPr="009A7952" w:rsidRDefault="006E07DB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:rsidR="006E07DB" w:rsidRPr="006140A5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E07DB" w:rsidRPr="00D3300D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6E07DB" w:rsidRPr="006F5E81" w:rsidRDefault="006E07DB" w:rsidP="00ED5C67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Жилой дом</w:t>
            </w:r>
          </w:p>
        </w:tc>
        <w:tc>
          <w:tcPr>
            <w:tcW w:w="1680" w:type="dxa"/>
            <w:vAlign w:val="center"/>
          </w:tcPr>
          <w:p w:rsidR="006E07DB" w:rsidRDefault="006E07DB" w:rsidP="00ED5C67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vAlign w:val="center"/>
          </w:tcPr>
          <w:p w:rsidR="006E07DB" w:rsidRPr="000751E4" w:rsidRDefault="006E07DB" w:rsidP="006E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60" w:type="dxa"/>
            <w:vAlign w:val="center"/>
          </w:tcPr>
          <w:p w:rsidR="006E07DB" w:rsidRPr="00D3300D" w:rsidRDefault="006E07DB" w:rsidP="00ED5C67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vAlign w:val="center"/>
          </w:tcPr>
          <w:p w:rsidR="006E07DB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E07DB" w:rsidRPr="00D3300D" w:rsidRDefault="006E07DB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E07DB" w:rsidRPr="00D3300D" w:rsidRDefault="006E07DB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6E07DB" w:rsidRPr="00AE50DC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E07DB" w:rsidRDefault="006E07DB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vAlign w:val="center"/>
          </w:tcPr>
          <w:p w:rsidR="006E07DB" w:rsidRPr="00D3300D" w:rsidRDefault="006E07DB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217067" w:rsidRPr="00D3300D" w:rsidTr="00B33BFC">
        <w:trPr>
          <w:trHeight w:val="20"/>
        </w:trPr>
        <w:tc>
          <w:tcPr>
            <w:tcW w:w="469" w:type="dxa"/>
          </w:tcPr>
          <w:p w:rsidR="00217067" w:rsidRPr="009A7952" w:rsidRDefault="00217067" w:rsidP="00DA49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20" w:type="dxa"/>
            <w:vAlign w:val="center"/>
          </w:tcPr>
          <w:p w:rsidR="00217067" w:rsidRPr="004A36D5" w:rsidRDefault="00217067" w:rsidP="00B33BFC">
            <w:pPr>
              <w:jc w:val="center"/>
              <w:rPr>
                <w:b/>
                <w:sz w:val="18"/>
                <w:szCs w:val="18"/>
              </w:rPr>
            </w:pPr>
            <w:r w:rsidRPr="004A36D5">
              <w:rPr>
                <w:b/>
                <w:sz w:val="18"/>
                <w:szCs w:val="18"/>
              </w:rPr>
              <w:t>Прокофьева Ирина Николаевна</w:t>
            </w:r>
          </w:p>
        </w:tc>
        <w:tc>
          <w:tcPr>
            <w:tcW w:w="1440" w:type="dxa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Pr="00560BC0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vAlign w:val="center"/>
          </w:tcPr>
          <w:p w:rsidR="00217067" w:rsidRPr="00560BC0" w:rsidRDefault="00217067" w:rsidP="00B33BFC">
            <w:pPr>
              <w:jc w:val="center"/>
              <w:rPr>
                <w:sz w:val="18"/>
                <w:szCs w:val="18"/>
              </w:rPr>
            </w:pPr>
            <w:proofErr w:type="gramStart"/>
            <w:r w:rsidRPr="00560BC0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vAlign w:val="center"/>
          </w:tcPr>
          <w:p w:rsidR="00217067" w:rsidRPr="00560BC0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</w:t>
            </w:r>
          </w:p>
        </w:tc>
        <w:tc>
          <w:tcPr>
            <w:tcW w:w="960" w:type="dxa"/>
            <w:vAlign w:val="center"/>
          </w:tcPr>
          <w:p w:rsidR="00217067" w:rsidRPr="00560BC0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Align w:val="center"/>
          </w:tcPr>
          <w:p w:rsidR="00217067" w:rsidRDefault="00217067" w:rsidP="00B33BFC">
            <w:pPr>
              <w:jc w:val="center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vAlign w:val="center"/>
          </w:tcPr>
          <w:p w:rsidR="00217067" w:rsidRPr="00D3300D" w:rsidRDefault="00217067" w:rsidP="006E07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080" w:type="dxa"/>
            <w:vAlign w:val="center"/>
          </w:tcPr>
          <w:p w:rsidR="00217067" w:rsidRPr="006E07DB" w:rsidRDefault="00217067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Align w:val="center"/>
          </w:tcPr>
          <w:p w:rsidR="00217067" w:rsidRPr="00AE50DC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67 053,96</w:t>
            </w:r>
          </w:p>
        </w:tc>
        <w:tc>
          <w:tcPr>
            <w:tcW w:w="1080" w:type="dxa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217067" w:rsidRPr="00D3300D" w:rsidTr="00B33BFC">
        <w:trPr>
          <w:trHeight w:val="20"/>
        </w:trPr>
        <w:tc>
          <w:tcPr>
            <w:tcW w:w="469" w:type="dxa"/>
            <w:vMerge w:val="restart"/>
          </w:tcPr>
          <w:p w:rsidR="00217067" w:rsidRPr="009A7952" w:rsidRDefault="0021706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217067" w:rsidRPr="004A36D5" w:rsidRDefault="00217067" w:rsidP="00B33BFC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217067" w:rsidRPr="006F5E81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217067" w:rsidRPr="006F5E81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217067" w:rsidRPr="000751E4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217067" w:rsidRPr="00D3300D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Default="00217067" w:rsidP="00B33BFC">
            <w:pPr>
              <w:jc w:val="center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vAlign w:val="center"/>
          </w:tcPr>
          <w:p w:rsidR="00217067" w:rsidRPr="00D3300D" w:rsidRDefault="00217067" w:rsidP="006E07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080" w:type="dxa"/>
            <w:vAlign w:val="center"/>
          </w:tcPr>
          <w:p w:rsidR="00217067" w:rsidRPr="006E07DB" w:rsidRDefault="00217067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Merge w:val="restart"/>
            <w:vAlign w:val="center"/>
          </w:tcPr>
          <w:p w:rsidR="00217067" w:rsidRPr="00AE50DC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178 575,26</w:t>
            </w:r>
          </w:p>
        </w:tc>
        <w:tc>
          <w:tcPr>
            <w:tcW w:w="1080" w:type="dxa"/>
            <w:vMerge w:val="restart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217067" w:rsidRPr="00D3300D" w:rsidTr="00B33BFC">
        <w:trPr>
          <w:trHeight w:val="20"/>
        </w:trPr>
        <w:tc>
          <w:tcPr>
            <w:tcW w:w="469" w:type="dxa"/>
            <w:vMerge/>
          </w:tcPr>
          <w:p w:rsidR="00217067" w:rsidRPr="009A7952" w:rsidRDefault="0021706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:rsidR="00217067" w:rsidRPr="006140A5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217067" w:rsidRPr="006F5E81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217067" w:rsidRPr="006F5E81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217067" w:rsidRPr="000751E4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17067" w:rsidRPr="00D3300D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Default="00217067" w:rsidP="00B33BFC">
            <w:pPr>
              <w:jc w:val="center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vAlign w:val="center"/>
          </w:tcPr>
          <w:p w:rsidR="00217067" w:rsidRPr="00D3300D" w:rsidRDefault="00217067" w:rsidP="006E07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080" w:type="dxa"/>
            <w:vAlign w:val="center"/>
          </w:tcPr>
          <w:p w:rsidR="00217067" w:rsidRPr="006E07DB" w:rsidRDefault="00217067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Merge/>
            <w:vAlign w:val="center"/>
          </w:tcPr>
          <w:p w:rsidR="00217067" w:rsidRPr="00AE50DC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217067" w:rsidRPr="00D3300D" w:rsidTr="00B33BFC">
        <w:trPr>
          <w:trHeight w:val="20"/>
        </w:trPr>
        <w:tc>
          <w:tcPr>
            <w:tcW w:w="469" w:type="dxa"/>
          </w:tcPr>
          <w:p w:rsidR="00217067" w:rsidRPr="009A7952" w:rsidRDefault="0021706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217067" w:rsidRPr="006140A5" w:rsidRDefault="00217067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Pr="006F5E81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Pr="006F5E81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217067" w:rsidRPr="000751E4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217067" w:rsidRPr="00D3300D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Default="00217067" w:rsidP="00B33BFC">
            <w:pPr>
              <w:jc w:val="center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vAlign w:val="center"/>
          </w:tcPr>
          <w:p w:rsidR="00217067" w:rsidRPr="00D3300D" w:rsidRDefault="00217067" w:rsidP="006E07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080" w:type="dxa"/>
            <w:vAlign w:val="center"/>
          </w:tcPr>
          <w:p w:rsidR="00217067" w:rsidRPr="006E07DB" w:rsidRDefault="00217067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Align w:val="center"/>
          </w:tcPr>
          <w:p w:rsidR="00217067" w:rsidRPr="00AE50DC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217067" w:rsidRPr="00D3300D" w:rsidTr="00B33BFC">
        <w:trPr>
          <w:trHeight w:val="20"/>
        </w:trPr>
        <w:tc>
          <w:tcPr>
            <w:tcW w:w="469" w:type="dxa"/>
          </w:tcPr>
          <w:p w:rsidR="00217067" w:rsidRPr="009A7952" w:rsidRDefault="0021706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217067" w:rsidRPr="006140A5" w:rsidRDefault="00217067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Pr="006F5E81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Pr="006F5E81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217067" w:rsidRPr="000751E4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217067" w:rsidRPr="00D3300D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Default="00217067" w:rsidP="00B33BFC">
            <w:pPr>
              <w:jc w:val="center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vAlign w:val="center"/>
          </w:tcPr>
          <w:p w:rsidR="00217067" w:rsidRPr="00D3300D" w:rsidRDefault="00217067" w:rsidP="006E07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080" w:type="dxa"/>
            <w:vAlign w:val="center"/>
          </w:tcPr>
          <w:p w:rsidR="00217067" w:rsidRPr="006E07DB" w:rsidRDefault="00217067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Align w:val="center"/>
          </w:tcPr>
          <w:p w:rsidR="00217067" w:rsidRPr="00AE50DC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217067" w:rsidRPr="00D3300D" w:rsidTr="00B33BFC">
        <w:trPr>
          <w:trHeight w:val="20"/>
        </w:trPr>
        <w:tc>
          <w:tcPr>
            <w:tcW w:w="469" w:type="dxa"/>
            <w:vMerge w:val="restart"/>
          </w:tcPr>
          <w:p w:rsidR="00217067" w:rsidRPr="009A7952" w:rsidRDefault="00217067" w:rsidP="00DA49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20" w:type="dxa"/>
            <w:vMerge w:val="restart"/>
            <w:vAlign w:val="center"/>
          </w:tcPr>
          <w:p w:rsidR="00217067" w:rsidRPr="000309E1" w:rsidRDefault="00217067" w:rsidP="00B33BFC">
            <w:pPr>
              <w:jc w:val="center"/>
              <w:rPr>
                <w:b/>
                <w:sz w:val="18"/>
                <w:szCs w:val="18"/>
              </w:rPr>
            </w:pPr>
            <w:r w:rsidRPr="000309E1">
              <w:rPr>
                <w:b/>
                <w:sz w:val="18"/>
                <w:szCs w:val="18"/>
              </w:rPr>
              <w:t>Никитина Любовь Сергеевна</w:t>
            </w:r>
          </w:p>
        </w:tc>
        <w:tc>
          <w:tcPr>
            <w:tcW w:w="1440" w:type="dxa"/>
            <w:vMerge w:val="restart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Pr="00560BC0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vAlign w:val="center"/>
          </w:tcPr>
          <w:p w:rsidR="00217067" w:rsidRPr="00560BC0" w:rsidRDefault="00217067" w:rsidP="00B33BFC">
            <w:pPr>
              <w:jc w:val="center"/>
              <w:rPr>
                <w:sz w:val="18"/>
                <w:szCs w:val="18"/>
              </w:rPr>
            </w:pPr>
            <w:proofErr w:type="gramStart"/>
            <w:r w:rsidRPr="00560BC0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vAlign w:val="center"/>
          </w:tcPr>
          <w:p w:rsidR="00217067" w:rsidRPr="00560BC0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960" w:type="dxa"/>
            <w:vAlign w:val="center"/>
          </w:tcPr>
          <w:p w:rsidR="00217067" w:rsidRPr="00560BC0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 w:val="restart"/>
            <w:vAlign w:val="center"/>
          </w:tcPr>
          <w:p w:rsidR="00217067" w:rsidRPr="00B44C8A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17067" w:rsidRPr="00D3300D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217067" w:rsidRPr="000309E1" w:rsidRDefault="00217067" w:rsidP="00B33B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SPECTRA FB2272</w:t>
            </w:r>
          </w:p>
        </w:tc>
        <w:tc>
          <w:tcPr>
            <w:tcW w:w="1080" w:type="dxa"/>
            <w:vMerge w:val="restart"/>
            <w:vAlign w:val="center"/>
          </w:tcPr>
          <w:p w:rsidR="00217067" w:rsidRPr="00996AF8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vMerge w:val="restart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217067" w:rsidRPr="00D3300D" w:rsidTr="00B33BFC">
        <w:trPr>
          <w:trHeight w:val="20"/>
        </w:trPr>
        <w:tc>
          <w:tcPr>
            <w:tcW w:w="469" w:type="dxa"/>
            <w:vMerge/>
          </w:tcPr>
          <w:p w:rsidR="00217067" w:rsidRPr="009A7952" w:rsidRDefault="0021706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:rsidR="00217067" w:rsidRPr="006140A5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0" w:type="dxa"/>
            <w:vAlign w:val="center"/>
          </w:tcPr>
          <w:p w:rsidR="00217067" w:rsidRPr="00560BC0" w:rsidRDefault="00217067" w:rsidP="00B33BFC">
            <w:pPr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Долевая (доля 1/3)</w:t>
            </w:r>
          </w:p>
        </w:tc>
        <w:tc>
          <w:tcPr>
            <w:tcW w:w="840" w:type="dxa"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960" w:type="dxa"/>
            <w:vAlign w:val="center"/>
          </w:tcPr>
          <w:p w:rsidR="00217067" w:rsidRPr="00560BC0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vAlign w:val="center"/>
          </w:tcPr>
          <w:p w:rsidR="00217067" w:rsidRPr="00B44C8A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17067" w:rsidRPr="00D3300D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217067" w:rsidRPr="00AE50DC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217067" w:rsidRPr="00D3300D" w:rsidTr="00B33BFC">
        <w:trPr>
          <w:trHeight w:val="20"/>
        </w:trPr>
        <w:tc>
          <w:tcPr>
            <w:tcW w:w="469" w:type="dxa"/>
            <w:vMerge/>
          </w:tcPr>
          <w:p w:rsidR="00217067" w:rsidRPr="009A7952" w:rsidRDefault="0021706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:rsidR="00217067" w:rsidRPr="006140A5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Pr="00560BC0" w:rsidRDefault="00217067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0" w:type="dxa"/>
            <w:vAlign w:val="center"/>
          </w:tcPr>
          <w:p w:rsidR="00217067" w:rsidRPr="00560BC0" w:rsidRDefault="00217067" w:rsidP="00B33BFC">
            <w:pPr>
              <w:jc w:val="center"/>
              <w:rPr>
                <w:sz w:val="18"/>
                <w:szCs w:val="18"/>
              </w:rPr>
            </w:pPr>
            <w:proofErr w:type="gramStart"/>
            <w:r w:rsidRPr="00560BC0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  <w:tc>
          <w:tcPr>
            <w:tcW w:w="960" w:type="dxa"/>
            <w:vAlign w:val="center"/>
          </w:tcPr>
          <w:p w:rsidR="00217067" w:rsidRPr="006E07DB" w:rsidRDefault="00217067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560BC0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Merge/>
            <w:vAlign w:val="center"/>
          </w:tcPr>
          <w:p w:rsidR="00217067" w:rsidRPr="00B44C8A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17067" w:rsidRPr="00D3300D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217067" w:rsidRPr="00AE50DC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217067" w:rsidRPr="00D3300D" w:rsidTr="00B33BFC">
        <w:trPr>
          <w:trHeight w:val="20"/>
        </w:trPr>
        <w:tc>
          <w:tcPr>
            <w:tcW w:w="469" w:type="dxa"/>
            <w:vMerge w:val="restart"/>
          </w:tcPr>
          <w:p w:rsidR="00217067" w:rsidRPr="009A7952" w:rsidRDefault="0021706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217067" w:rsidRPr="006140A5" w:rsidRDefault="00217067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vMerge w:val="restart"/>
            <w:vAlign w:val="center"/>
          </w:tcPr>
          <w:p w:rsidR="00217067" w:rsidRPr="00560BC0" w:rsidRDefault="00217067" w:rsidP="00B33BFC">
            <w:pPr>
              <w:jc w:val="center"/>
              <w:rPr>
                <w:sz w:val="18"/>
                <w:szCs w:val="18"/>
              </w:rPr>
            </w:pPr>
            <w:proofErr w:type="gramStart"/>
            <w:r w:rsidRPr="00560BC0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vMerge w:val="restart"/>
            <w:vAlign w:val="center"/>
          </w:tcPr>
          <w:p w:rsidR="00217067" w:rsidRPr="00811AC9" w:rsidRDefault="00217067" w:rsidP="00B33BF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34.8</w:t>
            </w:r>
          </w:p>
        </w:tc>
        <w:tc>
          <w:tcPr>
            <w:tcW w:w="960" w:type="dxa"/>
            <w:vMerge w:val="restart"/>
            <w:vAlign w:val="center"/>
          </w:tcPr>
          <w:p w:rsidR="00217067" w:rsidRPr="00560BC0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vAlign w:val="center"/>
          </w:tcPr>
          <w:p w:rsidR="00217067" w:rsidRPr="00560BC0" w:rsidRDefault="00217067" w:rsidP="00B33BFC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Align w:val="center"/>
          </w:tcPr>
          <w:p w:rsidR="00217067" w:rsidRPr="00811AC9" w:rsidRDefault="00217067" w:rsidP="00B33BF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97.8</w:t>
            </w:r>
          </w:p>
        </w:tc>
        <w:tc>
          <w:tcPr>
            <w:tcW w:w="1080" w:type="dxa"/>
            <w:vAlign w:val="center"/>
          </w:tcPr>
          <w:p w:rsidR="00217067" w:rsidRPr="00560BC0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 w:rsidRPr="00560BC0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Merge w:val="restart"/>
            <w:vAlign w:val="center"/>
          </w:tcPr>
          <w:p w:rsidR="00217067" w:rsidRPr="00AE50DC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17067" w:rsidRPr="00811AC9" w:rsidRDefault="00217067" w:rsidP="00B33BF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632 312.62</w:t>
            </w:r>
          </w:p>
        </w:tc>
        <w:tc>
          <w:tcPr>
            <w:tcW w:w="1080" w:type="dxa"/>
            <w:vMerge w:val="restart"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217067" w:rsidRPr="00D3300D" w:rsidTr="00B33BFC">
        <w:trPr>
          <w:trHeight w:val="20"/>
        </w:trPr>
        <w:tc>
          <w:tcPr>
            <w:tcW w:w="469" w:type="dxa"/>
            <w:vMerge/>
          </w:tcPr>
          <w:p w:rsidR="00217067" w:rsidRPr="009A7952" w:rsidRDefault="0021706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:rsidR="00217067" w:rsidRPr="006140A5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217067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217067" w:rsidRPr="00560BC0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17067" w:rsidRPr="00560BC0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217067" w:rsidRPr="00B44C8A" w:rsidRDefault="00217067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  <w:tc>
          <w:tcPr>
            <w:tcW w:w="1080" w:type="dxa"/>
            <w:vAlign w:val="center"/>
          </w:tcPr>
          <w:p w:rsidR="00217067" w:rsidRPr="006E07DB" w:rsidRDefault="00217067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560BC0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vMerge/>
            <w:vAlign w:val="center"/>
          </w:tcPr>
          <w:p w:rsidR="00217067" w:rsidRPr="00AE50DC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Merge/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</w:tr>
      <w:tr w:rsidR="00217067" w:rsidRPr="00D3300D" w:rsidTr="00B33BF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217067" w:rsidRPr="009A7952" w:rsidRDefault="0021706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217067" w:rsidRPr="006140A5" w:rsidRDefault="00217067" w:rsidP="00B33BFC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17067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17067" w:rsidRPr="00560BC0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217067" w:rsidRPr="00560BC0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17067" w:rsidRPr="00B44C8A" w:rsidRDefault="00217067" w:rsidP="00B33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7067" w:rsidRPr="006E07DB" w:rsidRDefault="00217067" w:rsidP="006E07D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560BC0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217067" w:rsidRPr="00AE50DC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7067" w:rsidRDefault="00217067" w:rsidP="00B33BF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17067" w:rsidRPr="00D3300D" w:rsidRDefault="00217067" w:rsidP="00B33BFC">
            <w:pPr>
              <w:jc w:val="center"/>
              <w:rPr>
                <w:sz w:val="18"/>
                <w:szCs w:val="18"/>
              </w:rPr>
            </w:pPr>
          </w:p>
        </w:tc>
      </w:tr>
    </w:tbl>
    <w:p w:rsidR="00A64FB1" w:rsidRDefault="00A64FB1"/>
    <w:sectPr w:rsidR="00A64FB1" w:rsidSect="00AE50D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4CC"/>
    <w:rsid w:val="000309E1"/>
    <w:rsid w:val="00060DD9"/>
    <w:rsid w:val="00186E17"/>
    <w:rsid w:val="00217067"/>
    <w:rsid w:val="002324CC"/>
    <w:rsid w:val="00277C67"/>
    <w:rsid w:val="00283E7D"/>
    <w:rsid w:val="004A36D5"/>
    <w:rsid w:val="00570925"/>
    <w:rsid w:val="006E07DB"/>
    <w:rsid w:val="006E1A68"/>
    <w:rsid w:val="007205EA"/>
    <w:rsid w:val="00752B15"/>
    <w:rsid w:val="00811AC9"/>
    <w:rsid w:val="00887A59"/>
    <w:rsid w:val="008E4599"/>
    <w:rsid w:val="00996AF8"/>
    <w:rsid w:val="009C0476"/>
    <w:rsid w:val="009E26D2"/>
    <w:rsid w:val="00A64FB1"/>
    <w:rsid w:val="00AE50DC"/>
    <w:rsid w:val="00B33BFC"/>
    <w:rsid w:val="00BE5994"/>
    <w:rsid w:val="00CC66DD"/>
    <w:rsid w:val="00D65997"/>
    <w:rsid w:val="00F67C91"/>
    <w:rsid w:val="00FB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2015-05-22T09:36:00Z</cp:lastPrinted>
  <dcterms:created xsi:type="dcterms:W3CDTF">2015-05-22T08:56:00Z</dcterms:created>
  <dcterms:modified xsi:type="dcterms:W3CDTF">2017-06-02T10:57:00Z</dcterms:modified>
</cp:coreProperties>
</file>